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E3" w:rsidRDefault="00C50CE3" w:rsidP="00C50CE3">
      <w:pPr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扬州大学研究生走读（校外租住）申请表</w:t>
      </w:r>
    </w:p>
    <w:tbl>
      <w:tblPr>
        <w:tblW w:w="101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1373"/>
        <w:gridCol w:w="754"/>
        <w:gridCol w:w="382"/>
        <w:gridCol w:w="1035"/>
        <w:gridCol w:w="328"/>
        <w:gridCol w:w="921"/>
        <w:gridCol w:w="27"/>
        <w:gridCol w:w="117"/>
        <w:gridCol w:w="1065"/>
        <w:gridCol w:w="235"/>
        <w:gridCol w:w="1073"/>
        <w:gridCol w:w="203"/>
        <w:gridCol w:w="1368"/>
      </w:tblGrid>
      <w:tr w:rsidR="00C50CE3" w:rsidTr="004C6F6E">
        <w:trPr>
          <w:trHeight w:val="608"/>
        </w:trPr>
        <w:tc>
          <w:tcPr>
            <w:tcW w:w="1235" w:type="dxa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373" w:type="dxa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1363" w:type="dxa"/>
            <w:gridSpan w:val="2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209" w:type="dxa"/>
            <w:gridSpan w:val="3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1571" w:type="dxa"/>
            <w:gridSpan w:val="2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50CE3" w:rsidTr="004C6F6E">
        <w:trPr>
          <w:trHeight w:val="465"/>
        </w:trPr>
        <w:tc>
          <w:tcPr>
            <w:tcW w:w="1235" w:type="dxa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373" w:type="dxa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2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209" w:type="dxa"/>
            <w:gridSpan w:val="3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571" w:type="dxa"/>
            <w:gridSpan w:val="2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50CE3" w:rsidTr="004C6F6E">
        <w:trPr>
          <w:cantSplit/>
          <w:trHeight w:val="595"/>
        </w:trPr>
        <w:tc>
          <w:tcPr>
            <w:tcW w:w="1235" w:type="dxa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4793" w:type="dxa"/>
            <w:gridSpan w:val="6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79" w:type="dxa"/>
            <w:gridSpan w:val="4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50CE3" w:rsidTr="004C6F6E">
        <w:trPr>
          <w:cantSplit/>
          <w:trHeight w:val="596"/>
        </w:trPr>
        <w:tc>
          <w:tcPr>
            <w:tcW w:w="1235" w:type="dxa"/>
            <w:vAlign w:val="center"/>
          </w:tcPr>
          <w:p w:rsidR="00C50CE3" w:rsidRPr="00397C9D" w:rsidRDefault="00C50CE3" w:rsidP="004C6F6E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所住校区</w:t>
            </w:r>
          </w:p>
        </w:tc>
        <w:tc>
          <w:tcPr>
            <w:tcW w:w="2127" w:type="dxa"/>
            <w:gridSpan w:val="2"/>
            <w:vAlign w:val="center"/>
          </w:tcPr>
          <w:p w:rsidR="00C50CE3" w:rsidRPr="00397C9D" w:rsidRDefault="00C50CE3" w:rsidP="004C6F6E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0CE3" w:rsidRDefault="00C50CE3" w:rsidP="004C6F6E">
            <w:pPr>
              <w:spacing w:line="2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公寓楼号</w:t>
            </w:r>
          </w:p>
          <w:p w:rsidR="00C50CE3" w:rsidRPr="00397C9D" w:rsidRDefault="00C50CE3" w:rsidP="004C6F6E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房间号</w:t>
            </w:r>
          </w:p>
        </w:tc>
        <w:tc>
          <w:tcPr>
            <w:tcW w:w="1276" w:type="dxa"/>
            <w:gridSpan w:val="3"/>
            <w:vAlign w:val="center"/>
          </w:tcPr>
          <w:p w:rsidR="00C50CE3" w:rsidRPr="00397C9D" w:rsidRDefault="00C50CE3" w:rsidP="004C6F6E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50CE3" w:rsidRPr="00397C9D" w:rsidRDefault="00C50CE3" w:rsidP="004C6F6E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申请类别</w:t>
            </w:r>
          </w:p>
        </w:tc>
        <w:tc>
          <w:tcPr>
            <w:tcW w:w="2644" w:type="dxa"/>
            <w:gridSpan w:val="3"/>
            <w:vAlign w:val="center"/>
          </w:tcPr>
          <w:p w:rsidR="00C50CE3" w:rsidRDefault="00C50CE3" w:rsidP="004C6F6E">
            <w:pPr>
              <w:spacing w:line="240" w:lineRule="atLeas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走读</w:t>
            </w: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C50CE3" w:rsidRPr="00397C9D" w:rsidRDefault="00C50CE3" w:rsidP="004C6F6E">
            <w:pPr>
              <w:spacing w:line="240" w:lineRule="atLeas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校外租住</w:t>
            </w: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C50CE3" w:rsidTr="004C6F6E">
        <w:trPr>
          <w:cantSplit/>
          <w:trHeight w:val="519"/>
        </w:trPr>
        <w:tc>
          <w:tcPr>
            <w:tcW w:w="1235" w:type="dxa"/>
            <w:vMerge w:val="restart"/>
            <w:vAlign w:val="center"/>
          </w:tcPr>
          <w:p w:rsidR="00C50CE3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居住地</w:t>
            </w:r>
          </w:p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详细信息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走读</w:t>
            </w:r>
          </w:p>
        </w:tc>
        <w:tc>
          <w:tcPr>
            <w:tcW w:w="1417" w:type="dxa"/>
            <w:gridSpan w:val="2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家长</w:t>
            </w:r>
            <w:r>
              <w:rPr>
                <w:rFonts w:ascii="宋体" w:hAnsi="宋体" w:cs="宋体" w:hint="eastAsia"/>
                <w:sz w:val="24"/>
                <w:szCs w:val="24"/>
              </w:rPr>
              <w:t>或亲属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6"/>
            <w:vAlign w:val="center"/>
          </w:tcPr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0CE3" w:rsidRDefault="00C50CE3" w:rsidP="004C6F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368" w:type="dxa"/>
            <w:vAlign w:val="center"/>
          </w:tcPr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</w:tc>
      </w:tr>
      <w:tr w:rsidR="00C50CE3" w:rsidTr="004C6F6E">
        <w:trPr>
          <w:cantSplit/>
          <w:trHeight w:val="585"/>
        </w:trPr>
        <w:tc>
          <w:tcPr>
            <w:tcW w:w="1235" w:type="dxa"/>
            <w:vMerge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走读住址</w:t>
            </w:r>
          </w:p>
        </w:tc>
        <w:tc>
          <w:tcPr>
            <w:tcW w:w="2693" w:type="dxa"/>
            <w:gridSpan w:val="6"/>
            <w:vAlign w:val="center"/>
          </w:tcPr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0CE3" w:rsidRDefault="00C50CE3" w:rsidP="004C6F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房产证号</w:t>
            </w:r>
          </w:p>
        </w:tc>
        <w:tc>
          <w:tcPr>
            <w:tcW w:w="1368" w:type="dxa"/>
            <w:vAlign w:val="center"/>
          </w:tcPr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</w:tc>
      </w:tr>
      <w:tr w:rsidR="00C50CE3" w:rsidTr="004C6F6E">
        <w:trPr>
          <w:cantSplit/>
          <w:trHeight w:val="565"/>
        </w:trPr>
        <w:tc>
          <w:tcPr>
            <w:tcW w:w="1235" w:type="dxa"/>
            <w:vMerge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校外租住</w:t>
            </w:r>
          </w:p>
        </w:tc>
        <w:tc>
          <w:tcPr>
            <w:tcW w:w="1417" w:type="dxa"/>
            <w:gridSpan w:val="2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房主姓名</w:t>
            </w:r>
          </w:p>
        </w:tc>
        <w:tc>
          <w:tcPr>
            <w:tcW w:w="2693" w:type="dxa"/>
            <w:gridSpan w:val="6"/>
            <w:vAlign w:val="center"/>
          </w:tcPr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0CE3" w:rsidRDefault="00C50CE3" w:rsidP="004C6F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368" w:type="dxa"/>
            <w:vAlign w:val="center"/>
          </w:tcPr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</w:tc>
      </w:tr>
      <w:tr w:rsidR="00C50CE3" w:rsidTr="004C6F6E">
        <w:trPr>
          <w:cantSplit/>
          <w:trHeight w:val="556"/>
        </w:trPr>
        <w:tc>
          <w:tcPr>
            <w:tcW w:w="1235" w:type="dxa"/>
            <w:vMerge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租住</w:t>
            </w:r>
            <w:r>
              <w:rPr>
                <w:rFonts w:ascii="宋体" w:hint="eastAsia"/>
                <w:sz w:val="24"/>
                <w:szCs w:val="24"/>
              </w:rPr>
              <w:t>住址</w:t>
            </w:r>
          </w:p>
        </w:tc>
        <w:tc>
          <w:tcPr>
            <w:tcW w:w="2693" w:type="dxa"/>
            <w:gridSpan w:val="6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房产证号</w:t>
            </w:r>
          </w:p>
        </w:tc>
        <w:tc>
          <w:tcPr>
            <w:tcW w:w="1368" w:type="dxa"/>
            <w:vAlign w:val="center"/>
          </w:tcPr>
          <w:p w:rsidR="00C50CE3" w:rsidRPr="00397C9D" w:rsidRDefault="00C50CE3" w:rsidP="004C6F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50CE3" w:rsidTr="004C6F6E">
        <w:trPr>
          <w:cantSplit/>
          <w:trHeight w:val="1367"/>
        </w:trPr>
        <w:tc>
          <w:tcPr>
            <w:tcW w:w="1235" w:type="dxa"/>
            <w:textDirection w:val="tbRlV"/>
            <w:vAlign w:val="center"/>
          </w:tcPr>
          <w:p w:rsidR="00C50CE3" w:rsidRPr="00397C9D" w:rsidRDefault="00C50CE3" w:rsidP="004C6F6E">
            <w:pPr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申请理由</w:t>
            </w:r>
          </w:p>
        </w:tc>
        <w:tc>
          <w:tcPr>
            <w:tcW w:w="8881" w:type="dxa"/>
            <w:gridSpan w:val="13"/>
          </w:tcPr>
          <w:p w:rsidR="00C50CE3" w:rsidRDefault="00C50CE3" w:rsidP="004C6F6E">
            <w:pPr>
              <w:ind w:firstLineChars="2300" w:firstLine="5520"/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ind w:firstLineChars="2300" w:firstLine="5520"/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spacing w:line="280" w:lineRule="exact"/>
              <w:ind w:firstLineChars="1300" w:firstLine="312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本人签名：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</w:tr>
      <w:tr w:rsidR="00C50CE3" w:rsidTr="004C6F6E">
        <w:trPr>
          <w:cantSplit/>
          <w:trHeight w:val="1066"/>
        </w:trPr>
        <w:tc>
          <w:tcPr>
            <w:tcW w:w="1235" w:type="dxa"/>
            <w:textDirection w:val="tbRlV"/>
            <w:vAlign w:val="center"/>
          </w:tcPr>
          <w:p w:rsidR="00C50CE3" w:rsidRPr="00397C9D" w:rsidRDefault="00C50CE3" w:rsidP="004C6F6E">
            <w:pPr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家长意见</w:t>
            </w:r>
          </w:p>
        </w:tc>
        <w:tc>
          <w:tcPr>
            <w:tcW w:w="8881" w:type="dxa"/>
            <w:gridSpan w:val="13"/>
          </w:tcPr>
          <w:p w:rsidR="00C50CE3" w:rsidRPr="00397C9D" w:rsidRDefault="00C50CE3" w:rsidP="004C6F6E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承诺：孩子在走读</w:t>
            </w:r>
            <w:r>
              <w:rPr>
                <w:rFonts w:ascii="宋体" w:hAnsi="宋体" w:cs="宋体" w:hint="eastAsia"/>
                <w:sz w:val="24"/>
                <w:szCs w:val="24"/>
              </w:rPr>
              <w:t>（校外租住）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期间的教育、管理、安全由家长（亲属）负责。</w:t>
            </w: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ind w:firstLineChars="700" w:firstLine="168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家长（亲属）签名：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</w:tr>
      <w:tr w:rsidR="00C50CE3" w:rsidTr="004C6F6E">
        <w:trPr>
          <w:cantSplit/>
          <w:trHeight w:val="2140"/>
        </w:trPr>
        <w:tc>
          <w:tcPr>
            <w:tcW w:w="1235" w:type="dxa"/>
            <w:textDirection w:val="tbRlV"/>
            <w:vAlign w:val="center"/>
          </w:tcPr>
          <w:p w:rsidR="00C50CE3" w:rsidRPr="00397C9D" w:rsidRDefault="00C50CE3" w:rsidP="004C6F6E">
            <w:pPr>
              <w:spacing w:line="420" w:lineRule="atLeas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导师、辅导员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872" w:type="dxa"/>
            <w:gridSpan w:val="5"/>
          </w:tcPr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  <w:p w:rsidR="00C50CE3" w:rsidRDefault="003912B3" w:rsidP="004C6F6E">
            <w:pPr>
              <w:ind w:firstLineChars="300" w:firstLine="7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导师</w:t>
            </w:r>
            <w:bookmarkStart w:id="0" w:name="_GoBack"/>
            <w:bookmarkEnd w:id="0"/>
            <w:r w:rsidR="00C50CE3" w:rsidRPr="00397C9D">
              <w:rPr>
                <w:rFonts w:ascii="宋体" w:hAnsi="宋体" w:cs="宋体" w:hint="eastAsia"/>
                <w:sz w:val="24"/>
                <w:szCs w:val="24"/>
              </w:rPr>
              <w:t>签名：</w:t>
            </w:r>
          </w:p>
          <w:p w:rsidR="00C50CE3" w:rsidRDefault="00C50CE3" w:rsidP="004C6F6E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辅导员签名：</w:t>
            </w:r>
          </w:p>
          <w:p w:rsidR="00C50CE3" w:rsidRPr="00397C9D" w:rsidRDefault="00C50CE3" w:rsidP="004C6F6E">
            <w:pPr>
              <w:ind w:firstLineChars="800" w:firstLine="192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  <w:tc>
          <w:tcPr>
            <w:tcW w:w="1065" w:type="dxa"/>
            <w:gridSpan w:val="3"/>
            <w:textDirection w:val="tbRlV"/>
            <w:vAlign w:val="center"/>
          </w:tcPr>
          <w:p w:rsidR="00C50CE3" w:rsidRPr="00397C9D" w:rsidRDefault="00C50CE3" w:rsidP="004C6F6E">
            <w:pPr>
              <w:spacing w:line="4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学院意见</w:t>
            </w:r>
          </w:p>
        </w:tc>
        <w:tc>
          <w:tcPr>
            <w:tcW w:w="3944" w:type="dxa"/>
            <w:gridSpan w:val="5"/>
          </w:tcPr>
          <w:p w:rsidR="00C50CE3" w:rsidRPr="00397C9D" w:rsidRDefault="00C50CE3" w:rsidP="004C6F6E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分管领导签名（盖章）：</w:t>
            </w:r>
          </w:p>
          <w:p w:rsidR="00C50CE3" w:rsidRPr="00397C9D" w:rsidRDefault="00C50CE3" w:rsidP="004C6F6E">
            <w:pPr>
              <w:ind w:firstLineChars="850" w:firstLine="204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</w:tr>
      <w:tr w:rsidR="00C50CE3" w:rsidTr="004C6F6E">
        <w:trPr>
          <w:cantSplit/>
          <w:trHeight w:val="2628"/>
        </w:trPr>
        <w:tc>
          <w:tcPr>
            <w:tcW w:w="1235" w:type="dxa"/>
            <w:textDirection w:val="tbRlV"/>
            <w:vAlign w:val="center"/>
          </w:tcPr>
          <w:p w:rsidR="00C50CE3" w:rsidRPr="00397C9D" w:rsidRDefault="00C50CE3" w:rsidP="004C6F6E">
            <w:pPr>
              <w:ind w:leftChars="54" w:left="113" w:right="113" w:firstLineChars="50" w:firstLine="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研工部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872" w:type="dxa"/>
            <w:gridSpan w:val="5"/>
          </w:tcPr>
          <w:p w:rsidR="00C50CE3" w:rsidRPr="00397C9D" w:rsidRDefault="00C50CE3" w:rsidP="004C6F6E">
            <w:pPr>
              <w:spacing w:line="4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请腾空原住宿舍的床位，将宿舍钥匙、家具等物品退还值班室后，到所在校区</w:t>
            </w:r>
            <w:r>
              <w:rPr>
                <w:rFonts w:ascii="宋体" w:hAnsi="宋体" w:cs="宋体" w:hint="eastAsia"/>
                <w:sz w:val="24"/>
                <w:szCs w:val="24"/>
              </w:rPr>
              <w:t>公寓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办办理退宿手续。</w:t>
            </w:r>
          </w:p>
          <w:p w:rsidR="00C50CE3" w:rsidRDefault="00C50CE3" w:rsidP="004C6F6E">
            <w:pPr>
              <w:ind w:firstLineChars="400" w:firstLine="960"/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ind w:firstLineChars="400" w:firstLine="960"/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负责人签名（盖章）：</w:t>
            </w:r>
          </w:p>
          <w:p w:rsidR="00C50CE3" w:rsidRPr="00397C9D" w:rsidRDefault="00C50CE3" w:rsidP="004C6F6E">
            <w:pPr>
              <w:ind w:firstLineChars="800" w:firstLine="192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  <w:tc>
          <w:tcPr>
            <w:tcW w:w="1065" w:type="dxa"/>
            <w:gridSpan w:val="3"/>
            <w:textDirection w:val="tbRlV"/>
            <w:vAlign w:val="center"/>
          </w:tcPr>
          <w:p w:rsidR="00C50CE3" w:rsidRPr="00397C9D" w:rsidRDefault="00C50CE3" w:rsidP="004C6F6E">
            <w:pPr>
              <w:ind w:leftChars="54" w:left="113" w:right="113" w:firstLineChars="50" w:firstLine="120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校区公寓办意见</w:t>
            </w:r>
          </w:p>
        </w:tc>
        <w:tc>
          <w:tcPr>
            <w:tcW w:w="3944" w:type="dxa"/>
            <w:gridSpan w:val="5"/>
          </w:tcPr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床位是否腾空：</w:t>
            </w: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钥匙是否归还：</w:t>
            </w: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家具是否归还：</w:t>
            </w: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其它：</w:t>
            </w:r>
          </w:p>
          <w:p w:rsidR="00C50CE3" w:rsidRDefault="00C50CE3" w:rsidP="004C6F6E">
            <w:pPr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负责人签名（盖章）：</w:t>
            </w:r>
          </w:p>
          <w:p w:rsidR="00C50CE3" w:rsidRPr="00397C9D" w:rsidRDefault="00C50CE3" w:rsidP="004C6F6E">
            <w:pPr>
              <w:ind w:firstLineChars="850" w:firstLine="204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</w:tr>
      <w:tr w:rsidR="00C50CE3" w:rsidTr="004C6F6E">
        <w:trPr>
          <w:cantSplit/>
          <w:trHeight w:val="1595"/>
        </w:trPr>
        <w:tc>
          <w:tcPr>
            <w:tcW w:w="1235" w:type="dxa"/>
            <w:textDirection w:val="tbRlV"/>
            <w:vAlign w:val="center"/>
          </w:tcPr>
          <w:p w:rsidR="00C50CE3" w:rsidRPr="00397C9D" w:rsidRDefault="00C50CE3" w:rsidP="004C6F6E">
            <w:pPr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公寓</w:t>
            </w:r>
            <w:r>
              <w:rPr>
                <w:rFonts w:ascii="宋体" w:hAnsi="宋体" w:cs="宋体" w:hint="eastAsia"/>
                <w:sz w:val="24"/>
                <w:szCs w:val="24"/>
              </w:rPr>
              <w:t>服务</w:t>
            </w:r>
            <w:r w:rsidRPr="00397C9D">
              <w:rPr>
                <w:rFonts w:ascii="宋体" w:hAnsi="宋体" w:cs="宋体" w:hint="eastAsia"/>
                <w:sz w:val="24"/>
                <w:szCs w:val="24"/>
              </w:rPr>
              <w:t>中心意见</w:t>
            </w:r>
          </w:p>
        </w:tc>
        <w:tc>
          <w:tcPr>
            <w:tcW w:w="3872" w:type="dxa"/>
            <w:gridSpan w:val="5"/>
          </w:tcPr>
          <w:p w:rsidR="00C50CE3" w:rsidRPr="00397C9D" w:rsidRDefault="00C50CE3" w:rsidP="004C6F6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C50CE3" w:rsidRDefault="00C50CE3" w:rsidP="004C6F6E">
            <w:pPr>
              <w:ind w:firstLineChars="450" w:firstLine="1080"/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ind w:firstLineChars="450" w:firstLine="1080"/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负责人签名（盖章）：</w:t>
            </w:r>
          </w:p>
          <w:p w:rsidR="00C50CE3" w:rsidRPr="00397C9D" w:rsidRDefault="00C50CE3" w:rsidP="004C6F6E">
            <w:pPr>
              <w:ind w:firstLineChars="800" w:firstLine="1920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  <w:tc>
          <w:tcPr>
            <w:tcW w:w="1065" w:type="dxa"/>
            <w:gridSpan w:val="3"/>
            <w:textDirection w:val="tbRlV"/>
            <w:vAlign w:val="center"/>
          </w:tcPr>
          <w:p w:rsidR="00C50CE3" w:rsidRPr="00397C9D" w:rsidRDefault="00C50CE3" w:rsidP="004C6F6E">
            <w:pPr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397C9D">
              <w:rPr>
                <w:rFonts w:ascii="宋体" w:hAnsi="宋体" w:cs="宋体" w:hint="eastAsia"/>
                <w:sz w:val="24"/>
                <w:szCs w:val="24"/>
              </w:rPr>
              <w:t>财务处备案</w:t>
            </w:r>
          </w:p>
        </w:tc>
        <w:tc>
          <w:tcPr>
            <w:tcW w:w="3944" w:type="dxa"/>
            <w:gridSpan w:val="5"/>
          </w:tcPr>
          <w:p w:rsidR="00C50CE3" w:rsidRPr="00397C9D" w:rsidRDefault="00C50CE3" w:rsidP="004C6F6E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4E3A33" w:rsidRPr="00C50CE3" w:rsidRDefault="00C50CE3">
      <w:r w:rsidRPr="00F64F09">
        <w:rPr>
          <w:rFonts w:cs="宋体" w:hint="eastAsia"/>
        </w:rPr>
        <w:t>备注：此表一式五份，学生本人、</w:t>
      </w:r>
      <w:r>
        <w:rPr>
          <w:rFonts w:cs="宋体" w:hint="eastAsia"/>
        </w:rPr>
        <w:t>研工部</w:t>
      </w:r>
      <w:r w:rsidR="007F595D">
        <w:rPr>
          <w:rFonts w:cs="宋体" w:hint="eastAsia"/>
        </w:rPr>
        <w:t>、财务处、学院、公寓中心各一份</w:t>
      </w:r>
    </w:p>
    <w:sectPr w:rsidR="004E3A33" w:rsidRPr="00C50CE3" w:rsidSect="007F595D">
      <w:pgSz w:w="11906" w:h="16838"/>
      <w:pgMar w:top="851" w:right="1021" w:bottom="567" w:left="96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8DF" w:rsidRDefault="001718DF" w:rsidP="00C50CE3">
      <w:r>
        <w:separator/>
      </w:r>
    </w:p>
  </w:endnote>
  <w:endnote w:type="continuationSeparator" w:id="0">
    <w:p w:rsidR="001718DF" w:rsidRDefault="001718DF" w:rsidP="00C5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8DF" w:rsidRDefault="001718DF" w:rsidP="00C50CE3">
      <w:r>
        <w:separator/>
      </w:r>
    </w:p>
  </w:footnote>
  <w:footnote w:type="continuationSeparator" w:id="0">
    <w:p w:rsidR="001718DF" w:rsidRDefault="001718DF" w:rsidP="00C50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B5"/>
    <w:rsid w:val="001718DF"/>
    <w:rsid w:val="003912B3"/>
    <w:rsid w:val="004E3A33"/>
    <w:rsid w:val="00531655"/>
    <w:rsid w:val="007F595D"/>
    <w:rsid w:val="008218B5"/>
    <w:rsid w:val="0087777C"/>
    <w:rsid w:val="00A460ED"/>
    <w:rsid w:val="00C50CE3"/>
    <w:rsid w:val="00C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B5A663-9559-49E6-AB37-4EF76EA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CE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SGK</cp:lastModifiedBy>
  <cp:revision>3</cp:revision>
  <dcterms:created xsi:type="dcterms:W3CDTF">2017-06-06T03:24:00Z</dcterms:created>
  <dcterms:modified xsi:type="dcterms:W3CDTF">2017-06-09T03:11:00Z</dcterms:modified>
</cp:coreProperties>
</file>